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bottom w:val="single" w:sz="18" w:space="0" w:color="808080" w:themeColor="background1" w:themeShade="80"/>
          <w:insideV w:val="single" w:sz="18" w:space="0" w:color="808080" w:themeColor="background1" w:themeShade="80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9157"/>
        <w:gridCol w:w="1643"/>
      </w:tblGrid>
      <w:tr w:rsidR="00DC08BF" w14:paraId="7B261AD0" w14:textId="77777777" w:rsidTr="00DC08BF">
        <w:trPr>
          <w:trHeight w:val="288"/>
        </w:trPr>
        <w:tc>
          <w:tcPr>
            <w:tcW w:w="8248" w:type="dxa"/>
          </w:tcPr>
          <w:p w14:paraId="1F52517F" w14:textId="797442C0" w:rsidR="00DC08BF" w:rsidRDefault="00014CC7" w:rsidP="00A2732B">
            <w:pPr>
              <w:pStyle w:val="Header"/>
              <w:jc w:val="center"/>
              <w:rPr>
                <w:rFonts w:asciiTheme="majorHAnsi" w:eastAsiaTheme="majorEastAsia" w:hAnsiTheme="majorHAnsi" w:cstheme="majorBidi"/>
                <w:sz w:val="36"/>
                <w:szCs w:val="36"/>
              </w:rPr>
            </w:pPr>
            <w:sdt>
              <w:sdtPr>
                <w:rPr>
                  <w:rFonts w:asciiTheme="majorHAnsi" w:eastAsiaTheme="majorEastAsia" w:hAnsiTheme="majorHAnsi" w:cstheme="majorBidi"/>
                  <w:color w:val="000090"/>
                  <w:sz w:val="56"/>
                  <w:szCs w:val="56"/>
                </w:rPr>
                <w:alias w:val="Title"/>
                <w:id w:val="77761602"/>
                <w:placeholder>
                  <w:docPart w:val="FB3E26A42F8E2843890D3B1A4DEE1587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A2732B" w:rsidRPr="00A2732B">
                  <w:rPr>
                    <w:rFonts w:asciiTheme="majorHAnsi" w:eastAsiaTheme="majorEastAsia" w:hAnsiTheme="majorHAnsi" w:cstheme="majorBidi"/>
                    <w:color w:val="000090"/>
                    <w:sz w:val="56"/>
                    <w:szCs w:val="56"/>
                  </w:rPr>
                  <w:t>DAUPHIN MINOR HOCKEY</w:t>
                </w:r>
              </w:sdtContent>
            </w:sdt>
            <w:r w:rsidR="00A2732B">
              <w:rPr>
                <w:rFonts w:asciiTheme="majorHAnsi" w:eastAsiaTheme="majorEastAsia" w:hAnsiTheme="majorHAnsi" w:cstheme="majorBidi"/>
                <w:noProof/>
                <w:color w:val="000090"/>
                <w:sz w:val="56"/>
                <w:szCs w:val="56"/>
                <w:lang w:val="en-US" w:eastAsia="en-US"/>
              </w:rPr>
              <w:drawing>
                <wp:inline distT="0" distB="0" distL="0" distR="0" wp14:anchorId="2BB42612" wp14:editId="5163B71A">
                  <wp:extent cx="829310" cy="798830"/>
                  <wp:effectExtent l="0" t="0" r="889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798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alias w:val="Year"/>
            <w:id w:val="78857539"/>
            <w:placeholder>
              <w:docPart w:val="BE94356ABA0AD049BF42B6BB6847108F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42" w:type="dxa"/>
              </w:tcPr>
              <w:p w14:paraId="340D3E91" w14:textId="227CDC9E" w:rsidR="00DC08BF" w:rsidRDefault="0026020B" w:rsidP="00A420AF">
                <w:pPr>
                  <w:pStyle w:val="Header"/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</w:rPr>
                  <w:t>202</w:t>
                </w:r>
                <w:r w:rsidR="006F7D7C"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</w:rPr>
                  <w:t>4</w:t>
                </w:r>
                <w:r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</w:rPr>
                  <w:t>/2</w:t>
                </w:r>
                <w:r w:rsidR="006F7D7C"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</w:rPr>
                  <w:t>5</w:t>
                </w:r>
              </w:p>
            </w:tc>
          </w:sdtContent>
        </w:sdt>
      </w:tr>
    </w:tbl>
    <w:p w14:paraId="7FDF8B1B" w14:textId="72ACD112" w:rsidR="00394E2B" w:rsidRDefault="00394E2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1418"/>
        <w:gridCol w:w="2931"/>
        <w:gridCol w:w="1980"/>
      </w:tblGrid>
      <w:tr w:rsidR="00BB7650" w14:paraId="7D3017F1" w14:textId="35B286DC" w:rsidTr="00BB7650">
        <w:tc>
          <w:tcPr>
            <w:tcW w:w="4106" w:type="dxa"/>
          </w:tcPr>
          <w:p w14:paraId="44C2740A" w14:textId="38DF9A6A" w:rsidR="00BB7650" w:rsidRPr="00FA3D21" w:rsidRDefault="00BB7650" w:rsidP="00FA3D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Player </w:t>
            </w:r>
            <w:r w:rsidRPr="00FA3D21">
              <w:rPr>
                <w:sz w:val="32"/>
                <w:szCs w:val="32"/>
              </w:rPr>
              <w:t>Name</w:t>
            </w:r>
          </w:p>
        </w:tc>
        <w:tc>
          <w:tcPr>
            <w:tcW w:w="1418" w:type="dxa"/>
          </w:tcPr>
          <w:p w14:paraId="72EA8B2E" w14:textId="6408E484" w:rsidR="00BB7650" w:rsidRPr="00FA3D21" w:rsidRDefault="00BB7650" w:rsidP="00FA3D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Jersey Number</w:t>
            </w:r>
          </w:p>
        </w:tc>
        <w:tc>
          <w:tcPr>
            <w:tcW w:w="2931" w:type="dxa"/>
          </w:tcPr>
          <w:p w14:paraId="41FF29B4" w14:textId="3D05FE5A" w:rsidR="00BB7650" w:rsidRDefault="00BB7650" w:rsidP="00FA3D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Player Information Form</w:t>
            </w:r>
          </w:p>
        </w:tc>
        <w:tc>
          <w:tcPr>
            <w:tcW w:w="1980" w:type="dxa"/>
          </w:tcPr>
          <w:p w14:paraId="1CEC7F2A" w14:textId="29A981DD" w:rsidR="00BB7650" w:rsidRDefault="00BB7650" w:rsidP="00FA3D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Team </w:t>
            </w:r>
            <w:proofErr w:type="spellStart"/>
            <w:r>
              <w:rPr>
                <w:sz w:val="32"/>
                <w:szCs w:val="32"/>
              </w:rPr>
              <w:t>Linkt</w:t>
            </w:r>
            <w:proofErr w:type="spellEnd"/>
            <w:r>
              <w:rPr>
                <w:sz w:val="32"/>
                <w:szCs w:val="32"/>
              </w:rPr>
              <w:t xml:space="preserve"> Access</w:t>
            </w:r>
          </w:p>
        </w:tc>
      </w:tr>
      <w:tr w:rsidR="00BB7650" w:rsidRPr="00FA3D21" w14:paraId="08FECCB3" w14:textId="37D72E8C" w:rsidTr="00BB7650">
        <w:tc>
          <w:tcPr>
            <w:tcW w:w="4106" w:type="dxa"/>
          </w:tcPr>
          <w:p w14:paraId="39136BF1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3920CBE7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2931" w:type="dxa"/>
          </w:tcPr>
          <w:p w14:paraId="2B2B04BA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14:paraId="552184DA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</w:tr>
      <w:tr w:rsidR="00BB7650" w:rsidRPr="00FA3D21" w14:paraId="30D42263" w14:textId="01F290CA" w:rsidTr="00BB7650">
        <w:tc>
          <w:tcPr>
            <w:tcW w:w="4106" w:type="dxa"/>
          </w:tcPr>
          <w:p w14:paraId="31FFAF2B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38EFCAAE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2931" w:type="dxa"/>
          </w:tcPr>
          <w:p w14:paraId="2717E6D1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14:paraId="51A956F2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</w:tr>
      <w:tr w:rsidR="00BB7650" w:rsidRPr="00FA3D21" w14:paraId="4DE778FE" w14:textId="68795948" w:rsidTr="00BB7650">
        <w:tc>
          <w:tcPr>
            <w:tcW w:w="4106" w:type="dxa"/>
          </w:tcPr>
          <w:p w14:paraId="55380E60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628C4D9E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2931" w:type="dxa"/>
          </w:tcPr>
          <w:p w14:paraId="791826A6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14:paraId="1263080F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</w:tr>
      <w:tr w:rsidR="00BB7650" w:rsidRPr="00FA3D21" w14:paraId="6A4BC19C" w14:textId="7C38E650" w:rsidTr="00BB7650">
        <w:tc>
          <w:tcPr>
            <w:tcW w:w="4106" w:type="dxa"/>
          </w:tcPr>
          <w:p w14:paraId="44198363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21D24203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2931" w:type="dxa"/>
          </w:tcPr>
          <w:p w14:paraId="570A1B49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14:paraId="2DE8741D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</w:tr>
      <w:tr w:rsidR="00BB7650" w:rsidRPr="00FA3D21" w14:paraId="7EBC2858" w14:textId="49BB497C" w:rsidTr="00BB7650">
        <w:tc>
          <w:tcPr>
            <w:tcW w:w="4106" w:type="dxa"/>
          </w:tcPr>
          <w:p w14:paraId="774F80A5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40072743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2931" w:type="dxa"/>
          </w:tcPr>
          <w:p w14:paraId="6EB2B7E8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14:paraId="30FF08CB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</w:tr>
      <w:tr w:rsidR="00BB7650" w:rsidRPr="00FA3D21" w14:paraId="11D6EC24" w14:textId="4301190E" w:rsidTr="00BB7650">
        <w:trPr>
          <w:trHeight w:val="485"/>
        </w:trPr>
        <w:tc>
          <w:tcPr>
            <w:tcW w:w="4106" w:type="dxa"/>
          </w:tcPr>
          <w:p w14:paraId="1364BD45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1ABDB8F1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2931" w:type="dxa"/>
          </w:tcPr>
          <w:p w14:paraId="766BB050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14:paraId="1C2B089A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</w:tr>
      <w:tr w:rsidR="00BB7650" w:rsidRPr="00FA3D21" w14:paraId="1693DC25" w14:textId="39F5BF9B" w:rsidTr="00BB7650">
        <w:tc>
          <w:tcPr>
            <w:tcW w:w="4106" w:type="dxa"/>
          </w:tcPr>
          <w:p w14:paraId="7D2DE3FC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6490429D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2931" w:type="dxa"/>
          </w:tcPr>
          <w:p w14:paraId="71255ED4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14:paraId="23C477F9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</w:tr>
      <w:tr w:rsidR="00BB7650" w:rsidRPr="00FA3D21" w14:paraId="2EE79537" w14:textId="433B5D0E" w:rsidTr="00BB7650">
        <w:tc>
          <w:tcPr>
            <w:tcW w:w="4106" w:type="dxa"/>
          </w:tcPr>
          <w:p w14:paraId="417146A4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31AFDB32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2931" w:type="dxa"/>
          </w:tcPr>
          <w:p w14:paraId="2C794A81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14:paraId="576DB482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</w:tr>
      <w:tr w:rsidR="00BB7650" w:rsidRPr="00FA3D21" w14:paraId="399F253B" w14:textId="26B2B193" w:rsidTr="00BB7650">
        <w:tc>
          <w:tcPr>
            <w:tcW w:w="4106" w:type="dxa"/>
          </w:tcPr>
          <w:p w14:paraId="05542C16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092BF7F3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2931" w:type="dxa"/>
          </w:tcPr>
          <w:p w14:paraId="69F9B604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14:paraId="30531FC8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</w:tr>
      <w:tr w:rsidR="00BB7650" w:rsidRPr="00FA3D21" w14:paraId="0091701E" w14:textId="7FF70B27" w:rsidTr="00BB7650">
        <w:tc>
          <w:tcPr>
            <w:tcW w:w="4106" w:type="dxa"/>
          </w:tcPr>
          <w:p w14:paraId="29642B91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02E81912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2931" w:type="dxa"/>
          </w:tcPr>
          <w:p w14:paraId="4D126706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14:paraId="4373CCA8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</w:tr>
      <w:tr w:rsidR="00BB7650" w:rsidRPr="00FA3D21" w14:paraId="508E5413" w14:textId="4C7F1BAD" w:rsidTr="00BB7650">
        <w:tc>
          <w:tcPr>
            <w:tcW w:w="4106" w:type="dxa"/>
          </w:tcPr>
          <w:p w14:paraId="6686DC9A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5EC9F881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2931" w:type="dxa"/>
          </w:tcPr>
          <w:p w14:paraId="6C57CCFE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14:paraId="4355A319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</w:tr>
      <w:tr w:rsidR="00BB7650" w:rsidRPr="00FA3D21" w14:paraId="244918A1" w14:textId="475EDB76" w:rsidTr="00BB7650">
        <w:tc>
          <w:tcPr>
            <w:tcW w:w="4106" w:type="dxa"/>
          </w:tcPr>
          <w:p w14:paraId="7F3C40EE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4593D71B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2931" w:type="dxa"/>
          </w:tcPr>
          <w:p w14:paraId="2818702D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14:paraId="1D160E7E" w14:textId="77777777" w:rsidR="00BB7650" w:rsidRPr="00FA3D21" w:rsidRDefault="00BB7650">
            <w:pPr>
              <w:rPr>
                <w:sz w:val="16"/>
                <w:szCs w:val="16"/>
              </w:rPr>
            </w:pPr>
          </w:p>
        </w:tc>
      </w:tr>
    </w:tbl>
    <w:p w14:paraId="6FD6117E" w14:textId="77777777" w:rsidR="00FA3D21" w:rsidRDefault="00FA3D21"/>
    <w:sectPr w:rsidR="00FA3D21" w:rsidSect="00FA3D21">
      <w:head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9DDC63" w14:textId="77777777" w:rsidR="00014CC7" w:rsidRDefault="00014CC7" w:rsidP="00A73BFC">
      <w:pPr>
        <w:spacing w:after="0" w:line="240" w:lineRule="auto"/>
      </w:pPr>
      <w:r>
        <w:separator/>
      </w:r>
    </w:p>
  </w:endnote>
  <w:endnote w:type="continuationSeparator" w:id="0">
    <w:p w14:paraId="52D6FC67" w14:textId="77777777" w:rsidR="00014CC7" w:rsidRDefault="00014CC7" w:rsidP="00A73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F1BDE" w14:textId="77777777" w:rsidR="00014CC7" w:rsidRDefault="00014CC7" w:rsidP="00A73BFC">
      <w:pPr>
        <w:spacing w:after="0" w:line="240" w:lineRule="auto"/>
      </w:pPr>
      <w:r>
        <w:separator/>
      </w:r>
    </w:p>
  </w:footnote>
  <w:footnote w:type="continuationSeparator" w:id="0">
    <w:p w14:paraId="2B5D4297" w14:textId="77777777" w:rsidR="00014CC7" w:rsidRDefault="00014CC7" w:rsidP="00A73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09597" w14:textId="77777777" w:rsidR="00A73BFC" w:rsidRDefault="00A73B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3996"/>
    <w:multiLevelType w:val="hybridMultilevel"/>
    <w:tmpl w:val="A7BA089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3F29B6"/>
    <w:multiLevelType w:val="hybridMultilevel"/>
    <w:tmpl w:val="6040FEA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AB00F8"/>
    <w:multiLevelType w:val="hybridMultilevel"/>
    <w:tmpl w:val="471E9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8BF"/>
    <w:rsid w:val="000043D1"/>
    <w:rsid w:val="00014CC7"/>
    <w:rsid w:val="0008205F"/>
    <w:rsid w:val="001250C5"/>
    <w:rsid w:val="002007DF"/>
    <w:rsid w:val="0026020B"/>
    <w:rsid w:val="00354E88"/>
    <w:rsid w:val="0036246C"/>
    <w:rsid w:val="00394E2B"/>
    <w:rsid w:val="004A465D"/>
    <w:rsid w:val="004A52AC"/>
    <w:rsid w:val="00661F96"/>
    <w:rsid w:val="006F7D7C"/>
    <w:rsid w:val="007E3930"/>
    <w:rsid w:val="00950CA8"/>
    <w:rsid w:val="009B4D2E"/>
    <w:rsid w:val="00A02902"/>
    <w:rsid w:val="00A2732B"/>
    <w:rsid w:val="00A420AF"/>
    <w:rsid w:val="00A73BFC"/>
    <w:rsid w:val="00AA10FC"/>
    <w:rsid w:val="00AF3DDE"/>
    <w:rsid w:val="00B60A13"/>
    <w:rsid w:val="00BB7650"/>
    <w:rsid w:val="00BC7D03"/>
    <w:rsid w:val="00BD68AD"/>
    <w:rsid w:val="00D312C4"/>
    <w:rsid w:val="00DC08BF"/>
    <w:rsid w:val="00EF45FE"/>
    <w:rsid w:val="00F46542"/>
    <w:rsid w:val="00FA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686F70"/>
  <w14:defaultImageDpi w14:val="300"/>
  <w15:docId w15:val="{D6F05877-1D04-4096-8653-4705D36F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8BF"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8BF"/>
    <w:rPr>
      <w:sz w:val="22"/>
      <w:szCs w:val="22"/>
      <w:lang w:val="en-CA" w:eastAsia="en-CA"/>
    </w:rPr>
  </w:style>
  <w:style w:type="paragraph" w:styleId="ListParagraph">
    <w:name w:val="List Paragraph"/>
    <w:basedOn w:val="Normal"/>
    <w:uiPriority w:val="34"/>
    <w:qFormat/>
    <w:rsid w:val="00DC08BF"/>
    <w:pPr>
      <w:ind w:left="720"/>
      <w:contextualSpacing/>
    </w:pPr>
  </w:style>
  <w:style w:type="table" w:styleId="TableGrid">
    <w:name w:val="Table Grid"/>
    <w:basedOn w:val="TableNormal"/>
    <w:uiPriority w:val="59"/>
    <w:rsid w:val="00DC0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73B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BFC"/>
    <w:rPr>
      <w:sz w:val="22"/>
      <w:szCs w:val="22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8AD"/>
    <w:rPr>
      <w:rFonts w:ascii="Tahoma" w:hAnsi="Tahoma" w:cs="Tahoma"/>
      <w:sz w:val="16"/>
      <w:szCs w:val="16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3E26A42F8E2843890D3B1A4DEE1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B24CE-8CF0-F44F-B0ED-558C67CC3D0A}"/>
      </w:docPartPr>
      <w:docPartBody>
        <w:p w:rsidR="009C23D8" w:rsidRDefault="009C23D8" w:rsidP="009C23D8">
          <w:pPr>
            <w:pStyle w:val="FB3E26A42F8E2843890D3B1A4DEE1587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BE94356ABA0AD049BF42B6BB68471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8784E-D69E-9940-9917-5ADC8FDE5046}"/>
      </w:docPartPr>
      <w:docPartBody>
        <w:p w:rsidR="009C23D8" w:rsidRDefault="009C23D8" w:rsidP="009C23D8">
          <w:pPr>
            <w:pStyle w:val="BE94356ABA0AD049BF42B6BB6847108F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3D8"/>
    <w:rsid w:val="000C178F"/>
    <w:rsid w:val="000C6AF8"/>
    <w:rsid w:val="0015310E"/>
    <w:rsid w:val="00467E2A"/>
    <w:rsid w:val="00543870"/>
    <w:rsid w:val="009941CB"/>
    <w:rsid w:val="009C23D8"/>
    <w:rsid w:val="009D7065"/>
    <w:rsid w:val="00B12C3F"/>
    <w:rsid w:val="00E057BD"/>
    <w:rsid w:val="00FD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3E26A42F8E2843890D3B1A4DEE1587">
    <w:name w:val="FB3E26A42F8E2843890D3B1A4DEE1587"/>
    <w:rsid w:val="009C23D8"/>
  </w:style>
  <w:style w:type="paragraph" w:customStyle="1" w:styleId="BE94356ABA0AD049BF42B6BB6847108F">
    <w:name w:val="BE94356ABA0AD049BF42B6BB6847108F"/>
    <w:rsid w:val="009C23D8"/>
  </w:style>
  <w:style w:type="paragraph" w:customStyle="1" w:styleId="6581CAF03F0B8D4FA60E3058DCD2BA26">
    <w:name w:val="6581CAF03F0B8D4FA60E3058DCD2BA26"/>
    <w:rsid w:val="009C23D8"/>
  </w:style>
  <w:style w:type="paragraph" w:customStyle="1" w:styleId="AEE159B3E9CFB545A7AF6CA6AF6DF32F">
    <w:name w:val="AEE159B3E9CFB545A7AF6CA6AF6DF32F"/>
    <w:rsid w:val="009C23D8"/>
  </w:style>
  <w:style w:type="paragraph" w:customStyle="1" w:styleId="54807FF77EC78F4E8B69282E493C0DCC">
    <w:name w:val="54807FF77EC78F4E8B69282E493C0DCC"/>
    <w:rsid w:val="009C23D8"/>
  </w:style>
  <w:style w:type="paragraph" w:customStyle="1" w:styleId="BD1083AC963CC24E8929B0CD1EAF0F17">
    <w:name w:val="BD1083AC963CC24E8929B0CD1EAF0F17"/>
    <w:rsid w:val="009C23D8"/>
  </w:style>
  <w:style w:type="paragraph" w:customStyle="1" w:styleId="6C1AC172B7C04B1EA40BA6F361CFC03D">
    <w:name w:val="6C1AC172B7C04B1EA40BA6F361CFC03D"/>
    <w:rsid w:val="000C6AF8"/>
    <w:pPr>
      <w:spacing w:after="160" w:line="259" w:lineRule="auto"/>
    </w:pPr>
    <w:rPr>
      <w:sz w:val="22"/>
      <w:szCs w:val="22"/>
      <w:lang w:eastAsia="en-C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2024/25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E447BB4-3F37-4274-A397-2C8443D7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DAUPHIN MINOR HOCKEY</vt:lpstr>
    </vt:vector>
  </TitlesOfParts>
  <Company>Magical Horizons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DAUPHIN MINOR HOCKEY</dc:title>
  <dc:creator>Jamie Grouette</dc:creator>
  <cp:lastModifiedBy>Dauphin Minor Hockey</cp:lastModifiedBy>
  <cp:revision>3</cp:revision>
  <cp:lastPrinted>2019-09-13T18:52:00Z</cp:lastPrinted>
  <dcterms:created xsi:type="dcterms:W3CDTF">2022-09-27T21:05:00Z</dcterms:created>
  <dcterms:modified xsi:type="dcterms:W3CDTF">2024-08-10T13:44:00Z</dcterms:modified>
</cp:coreProperties>
</file>